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9243AF" w:rsidRPr="00114DC5" w:rsidTr="00114DC5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9243AF" w:rsidRPr="00114DC5" w:rsidRDefault="009243AF" w:rsidP="00114DC5">
            <w:pPr>
              <w:spacing w:after="0"/>
              <w:rPr>
                <w:rFonts w:ascii="Times New Roman" w:hAnsi="Times New Roman"/>
                <w:b/>
              </w:rPr>
            </w:pPr>
            <w:r w:rsidRPr="00114DC5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114DC5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9243AF" w:rsidRPr="00114DC5" w:rsidRDefault="009243AF" w:rsidP="00114DC5">
            <w:pPr>
              <w:spacing w:after="0"/>
              <w:rPr>
                <w:rFonts w:ascii="Times New Roman" w:hAnsi="Times New Roman"/>
                <w:b/>
              </w:rPr>
            </w:pPr>
            <w:r w:rsidRPr="00114DC5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114DC5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9243AF" w:rsidRPr="00114DC5" w:rsidRDefault="009243AF" w:rsidP="00114DC5">
            <w:pPr>
              <w:spacing w:after="0"/>
              <w:rPr>
                <w:rFonts w:ascii="Times New Roman" w:hAnsi="Times New Roman"/>
                <w:b/>
              </w:rPr>
            </w:pPr>
            <w:r w:rsidRPr="00114DC5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9243AF" w:rsidRPr="00114DC5" w:rsidRDefault="009243AF" w:rsidP="00114DC5">
            <w:pPr>
              <w:spacing w:after="0"/>
              <w:rPr>
                <w:rFonts w:ascii="Times New Roman" w:hAnsi="Times New Roman"/>
                <w:b/>
              </w:rPr>
            </w:pPr>
            <w:r w:rsidRPr="00114DC5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114DC5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9243AF" w:rsidRPr="00114DC5" w:rsidTr="00114DC5">
        <w:trPr>
          <w:trHeight w:val="1502"/>
        </w:trPr>
        <w:tc>
          <w:tcPr>
            <w:tcW w:w="5490" w:type="dxa"/>
            <w:gridSpan w:val="2"/>
            <w:vAlign w:val="center"/>
          </w:tcPr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14DC5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9243AF" w:rsidRPr="00114DC5" w:rsidRDefault="009243AF" w:rsidP="00114DC5">
            <w:pPr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14DC5">
              <w:rPr>
                <w:rFonts w:ascii="Times New Roman" w:eastAsia="Times New Roman" w:hAnsi="Times New Roman"/>
                <w:b/>
                <w:bCs/>
              </w:rPr>
              <w:t>4.3 Halogjenet  (Grupi VII A)</w:t>
            </w:r>
          </w:p>
        </w:tc>
        <w:tc>
          <w:tcPr>
            <w:tcW w:w="5490" w:type="dxa"/>
            <w:gridSpan w:val="2"/>
            <w:vAlign w:val="center"/>
          </w:tcPr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114DC5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</w:rPr>
              <w:t>Nxënësve u paraqitet një situatë/pyetje nga jeta e përditshme lidhur me vetitë dhe reaktivitetin e halogjeneve, që i nxit të bëjnë vëzhgime,</w:t>
            </w:r>
            <w:r w:rsidR="009B6473" w:rsidRPr="00114DC5">
              <w:rPr>
                <w:rFonts w:ascii="Times New Roman" w:hAnsi="Times New Roman"/>
              </w:rPr>
              <w:t xml:space="preserve"> pyetje dhe hipoteza fillestare psh p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="009B6473" w:rsidRPr="00114DC5">
              <w:rPr>
                <w:rFonts w:ascii="Times New Roman" w:hAnsi="Times New Roman"/>
              </w:rPr>
              <w:t>rdorimi I klorit p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="009B6473" w:rsidRPr="00114DC5">
              <w:rPr>
                <w:rFonts w:ascii="Times New Roman" w:hAnsi="Times New Roman"/>
              </w:rPr>
              <w:t>r dezinfektim dhe jodit p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="009B6473" w:rsidRPr="00114DC5">
              <w:rPr>
                <w:rFonts w:ascii="Times New Roman" w:hAnsi="Times New Roman"/>
              </w:rPr>
              <w:t>r plage.</w:t>
            </w:r>
          </w:p>
        </w:tc>
      </w:tr>
      <w:tr w:rsidR="009243AF" w:rsidRPr="00114DC5" w:rsidTr="00114DC5">
        <w:tc>
          <w:tcPr>
            <w:tcW w:w="5490" w:type="dxa"/>
            <w:gridSpan w:val="2"/>
            <w:vAlign w:val="center"/>
          </w:tcPr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14DC5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9071F3" w:rsidRPr="00114DC5" w:rsidRDefault="009071F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Nx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si:</w:t>
            </w:r>
          </w:p>
          <w:p w:rsidR="009071F3" w:rsidRPr="00114DC5" w:rsidRDefault="009071F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rshkruan vetit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 fizike dhe kimike 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halogjen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ve dhe sjelljen e tyre 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grup.</w:t>
            </w:r>
          </w:p>
          <w:p w:rsidR="009071F3" w:rsidRPr="00114DC5" w:rsidRDefault="009071F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Shpjegon reaktivitetin e lart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halogjen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ve si jometale me 7 elektrone 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shtres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n e jashtme.</w:t>
            </w:r>
          </w:p>
          <w:p w:rsidR="009071F3" w:rsidRPr="00114DC5" w:rsidRDefault="009071F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Analizon reaksionet e halogjen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ve me metalet dge hidrogjenin.</w:t>
            </w:r>
          </w:p>
          <w:p w:rsidR="009243AF" w:rsidRPr="00114DC5" w:rsidRDefault="009071F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Vler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son 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rdorimet  dhe rreziqet e halogjen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ve 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jet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n e 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rditshme.</w:t>
            </w:r>
          </w:p>
        </w:tc>
        <w:tc>
          <w:tcPr>
            <w:tcW w:w="5490" w:type="dxa"/>
            <w:gridSpan w:val="2"/>
            <w:vAlign w:val="center"/>
          </w:tcPr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114DC5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114DC5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9243AF" w:rsidRPr="00114DC5" w:rsidRDefault="009071F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114DC5">
              <w:rPr>
                <w:rFonts w:ascii="Times New Roman" w:eastAsia="TimesNewRomanPSMT" w:hAnsi="Times New Roman"/>
                <w:lang w:val="sq-AL"/>
              </w:rPr>
              <w:t>Halogjen, Fluor,Klor,Brom, Jod, Reaktivitet,Elektronegativitet,Krip</w:t>
            </w:r>
            <w:r w:rsidR="00415525" w:rsidRPr="00114DC5">
              <w:rPr>
                <w:rFonts w:ascii="Times New Roman" w:eastAsia="TimesNewRomanPSMT" w:hAnsi="Times New Roman"/>
                <w:lang w:val="sq-AL"/>
              </w:rPr>
              <w:t>ë</w:t>
            </w:r>
            <w:r w:rsidRPr="00114DC5">
              <w:rPr>
                <w:rFonts w:ascii="Times New Roman" w:eastAsia="TimesNewRomanPSMT" w:hAnsi="Times New Roman"/>
                <w:lang w:val="sq-AL"/>
              </w:rPr>
              <w:t>, sublimim, Dezinfektues.</w:t>
            </w:r>
          </w:p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9243AF" w:rsidRPr="00114DC5" w:rsidTr="00114DC5">
        <w:tc>
          <w:tcPr>
            <w:tcW w:w="5490" w:type="dxa"/>
            <w:gridSpan w:val="2"/>
            <w:vAlign w:val="center"/>
          </w:tcPr>
          <w:p w:rsidR="00947F9B" w:rsidRDefault="00947F9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947F9B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114DC5">
              <w:rPr>
                <w:rFonts w:ascii="Times New Roman" w:hAnsi="Times New Roman"/>
              </w:rPr>
              <w:t>Teksti "Kimia 10", Pegi, fletë pune me ushtrime të diferencuara, kalkulator; tabela periodike, dërrasë interaktive.</w:t>
            </w:r>
          </w:p>
        </w:tc>
        <w:tc>
          <w:tcPr>
            <w:tcW w:w="5490" w:type="dxa"/>
            <w:gridSpan w:val="2"/>
            <w:vAlign w:val="center"/>
          </w:tcPr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14DC5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114DC5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9243AF" w:rsidRPr="00114DC5" w:rsidRDefault="009071F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14DC5">
              <w:rPr>
                <w:rFonts w:ascii="Times New Roman" w:eastAsia="TimesNewRomanPSMT" w:hAnsi="Times New Roman"/>
                <w:lang w:val="it-IT"/>
              </w:rPr>
              <w:t>Biologji</w:t>
            </w:r>
            <w:r w:rsidR="00A57080" w:rsidRPr="00114DC5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114DC5">
              <w:rPr>
                <w:rFonts w:ascii="Times New Roman" w:eastAsia="TimesNewRomanPSMT" w:hAnsi="Times New Roman"/>
                <w:lang w:val="it-IT"/>
              </w:rPr>
              <w:t>(roli i jodit n</w:t>
            </w:r>
            <w:r w:rsidR="00415525" w:rsidRPr="00114DC5">
              <w:rPr>
                <w:rFonts w:ascii="Times New Roman" w:eastAsia="TimesNewRomanPSMT" w:hAnsi="Times New Roman"/>
                <w:lang w:val="it-IT"/>
              </w:rPr>
              <w:t>ë</w:t>
            </w:r>
            <w:r w:rsidRPr="00114DC5">
              <w:rPr>
                <w:rFonts w:ascii="Times New Roman" w:eastAsia="TimesNewRomanPSMT" w:hAnsi="Times New Roman"/>
                <w:lang w:val="it-IT"/>
              </w:rPr>
              <w:t xml:space="preserve"> organiz</w:t>
            </w:r>
            <w:r w:rsidR="00415525" w:rsidRPr="00114DC5">
              <w:rPr>
                <w:rFonts w:ascii="Times New Roman" w:eastAsia="TimesNewRomanPSMT" w:hAnsi="Times New Roman"/>
                <w:lang w:val="it-IT"/>
              </w:rPr>
              <w:t>ë</w:t>
            </w:r>
            <w:r w:rsidRPr="00114DC5">
              <w:rPr>
                <w:rFonts w:ascii="Times New Roman" w:eastAsia="TimesNewRomanPSMT" w:hAnsi="Times New Roman"/>
                <w:lang w:val="it-IT"/>
              </w:rPr>
              <w:t>m),</w:t>
            </w:r>
            <w:r w:rsidR="00A57080" w:rsidRPr="00114DC5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114DC5">
              <w:rPr>
                <w:rFonts w:ascii="Times New Roman" w:eastAsia="TimesNewRomanPSMT" w:hAnsi="Times New Roman"/>
                <w:lang w:val="it-IT"/>
              </w:rPr>
              <w:t>Edukim p</w:t>
            </w:r>
            <w:r w:rsidR="00415525" w:rsidRPr="00114DC5">
              <w:rPr>
                <w:rFonts w:ascii="Times New Roman" w:eastAsia="TimesNewRomanPSMT" w:hAnsi="Times New Roman"/>
                <w:lang w:val="it-IT"/>
              </w:rPr>
              <w:t>ë</w:t>
            </w:r>
            <w:r w:rsidRPr="00114DC5">
              <w:rPr>
                <w:rFonts w:ascii="Times New Roman" w:eastAsia="TimesNewRomanPSMT" w:hAnsi="Times New Roman"/>
                <w:lang w:val="it-IT"/>
              </w:rPr>
              <w:t>r sh</w:t>
            </w:r>
            <w:r w:rsidR="00415525" w:rsidRPr="00114DC5">
              <w:rPr>
                <w:rFonts w:ascii="Times New Roman" w:eastAsia="TimesNewRomanPSMT" w:hAnsi="Times New Roman"/>
                <w:lang w:val="it-IT"/>
              </w:rPr>
              <w:t>ë</w:t>
            </w:r>
            <w:r w:rsidRPr="00114DC5">
              <w:rPr>
                <w:rFonts w:ascii="Times New Roman" w:eastAsia="TimesNewRomanPSMT" w:hAnsi="Times New Roman"/>
                <w:lang w:val="it-IT"/>
              </w:rPr>
              <w:t>ndetin</w:t>
            </w:r>
            <w:r w:rsidR="00A57080" w:rsidRPr="00114DC5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114DC5">
              <w:rPr>
                <w:rFonts w:ascii="Times New Roman" w:eastAsia="TimesNewRomanPSMT" w:hAnsi="Times New Roman"/>
                <w:lang w:val="it-IT"/>
              </w:rPr>
              <w:t>(rreziqet e fluorit dhe klorit, kujdesi me zbardhuesit),</w:t>
            </w:r>
            <w:r w:rsidR="00A57080" w:rsidRPr="00114DC5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Pr="00114DC5">
              <w:rPr>
                <w:rFonts w:ascii="Times New Roman" w:eastAsia="TimesNewRomanPSMT" w:hAnsi="Times New Roman"/>
                <w:lang w:val="it-IT"/>
              </w:rPr>
              <w:t>Mjedisi(ndotja nga CFC)</w:t>
            </w:r>
          </w:p>
        </w:tc>
      </w:tr>
      <w:tr w:rsidR="009243AF" w:rsidRPr="00114DC5" w:rsidTr="00114DC5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9243AF" w:rsidRPr="00114DC5" w:rsidRDefault="009243AF" w:rsidP="00114DC5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14DC5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9071F3" w:rsidRPr="00114DC5" w:rsidRDefault="009071F3" w:rsidP="00114DC5">
            <w:pPr>
              <w:spacing w:after="0"/>
              <w:rPr>
                <w:rFonts w:ascii="Times New Roman" w:hAnsi="Times New Roman"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Nx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sve u paraqitet situata: 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pishina 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 dezinfektim 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rdoret klori dhe ndihet era e fort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e tij kur kalon af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r. 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kuzhin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rdorni krip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NaCl. Si ka mundesi q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klori si element 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sht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gaz helmues por kripa q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rmban klor e hame?Pse mjeku na thot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>rdorim krip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t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ë</w:t>
            </w:r>
            <w:r w:rsidRPr="00114DC5">
              <w:rPr>
                <w:rFonts w:ascii="Times New Roman" w:hAnsi="Times New Roman"/>
                <w:bCs/>
                <w:lang w:val="sq-AL"/>
              </w:rPr>
              <w:t xml:space="preserve"> jodizuar?</w:t>
            </w:r>
          </w:p>
        </w:tc>
      </w:tr>
      <w:tr w:rsidR="009243AF" w:rsidRPr="00114DC5" w:rsidTr="00114DC5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14DC5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14DC5">
              <w:rPr>
                <w:rFonts w:ascii="Times New Roman" w:hAnsi="Times New Roman"/>
                <w:b/>
                <w:bCs/>
                <w:lang w:val="it-IT"/>
              </w:rPr>
              <w:t>Parash</w:t>
            </w:r>
            <w:r w:rsidR="009B6473" w:rsidRPr="00114DC5">
              <w:rPr>
                <w:rFonts w:ascii="Times New Roman" w:hAnsi="Times New Roman"/>
                <w:b/>
                <w:bCs/>
                <w:lang w:val="it-IT"/>
              </w:rPr>
              <w:t>ikimi: Bashkëbisedim i drejtuar, INSERT.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Nx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>n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>sit lexojn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 paragrafin e librit q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 flet p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>r halogjenet</w:t>
            </w:r>
            <w:r w:rsidR="00A57080" w:rsidRPr="00114DC5">
              <w:rPr>
                <w:rFonts w:ascii="Times New Roman" w:hAnsi="Times New Roman"/>
                <w:bCs/>
                <w:lang w:val="it-IT"/>
              </w:rPr>
              <w:t xml:space="preserve"> 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(fq 27) dhe bejne shenimet perkatese 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V</w:t>
            </w:r>
            <w:r w:rsidR="00A57080" w:rsidRPr="00114DC5">
              <w:rPr>
                <w:rFonts w:ascii="Times New Roman" w:hAnsi="Times New Roman"/>
                <w:bCs/>
                <w:lang w:val="it-IT"/>
              </w:rPr>
              <w:t xml:space="preserve"> </w:t>
            </w:r>
            <w:r w:rsidRPr="00114DC5">
              <w:rPr>
                <w:rFonts w:ascii="Times New Roman" w:hAnsi="Times New Roman"/>
                <w:bCs/>
                <w:lang w:val="it-IT"/>
              </w:rPr>
              <w:t>= e dija (jan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 aktiv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>)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+</w:t>
            </w:r>
            <w:r w:rsidR="00A57080" w:rsidRPr="00114DC5">
              <w:rPr>
                <w:rFonts w:ascii="Times New Roman" w:hAnsi="Times New Roman"/>
                <w:bCs/>
                <w:lang w:val="it-IT"/>
              </w:rPr>
              <w:t xml:space="preserve"> </w:t>
            </w:r>
            <w:r w:rsidRPr="00114DC5">
              <w:rPr>
                <w:rFonts w:ascii="Times New Roman" w:hAnsi="Times New Roman"/>
                <w:bCs/>
                <w:lang w:val="it-IT"/>
              </w:rPr>
              <w:t>= e re( quhen halogjenure)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-</w:t>
            </w:r>
            <w:r w:rsidR="00A57080" w:rsidRPr="00114DC5">
              <w:rPr>
                <w:rFonts w:ascii="Times New Roman" w:hAnsi="Times New Roman"/>
                <w:bCs/>
                <w:lang w:val="it-IT"/>
              </w:rPr>
              <w:t xml:space="preserve"> </w:t>
            </w:r>
            <w:r w:rsidRPr="00114DC5">
              <w:rPr>
                <w:rFonts w:ascii="Times New Roman" w:hAnsi="Times New Roman"/>
                <w:bCs/>
                <w:lang w:val="it-IT"/>
              </w:rPr>
              <w:t>= nuk e kuptova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?= kam pyetje( pse bie aktiviteti)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Drejtohen pyetjet: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Cfar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 vini re tek ngjyra dhe gj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>ndja nga lart-posht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>?</w:t>
            </w:r>
          </w:p>
          <w:p w:rsidR="009B6473" w:rsidRPr="00114DC5" w:rsidRDefault="009B6473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114DC5">
              <w:rPr>
                <w:rFonts w:ascii="Times New Roman" w:hAnsi="Times New Roman"/>
                <w:bCs/>
                <w:lang w:val="it-IT"/>
              </w:rPr>
              <w:t>Cili mendoni se do reagoj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 m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 shpejt</w:t>
            </w:r>
            <w:r w:rsidR="00415525" w:rsidRPr="00114DC5">
              <w:rPr>
                <w:rFonts w:ascii="Times New Roman" w:hAnsi="Times New Roman"/>
                <w:bCs/>
                <w:lang w:val="it-IT"/>
              </w:rPr>
              <w:t>ë</w:t>
            </w:r>
            <w:r w:rsidRPr="00114DC5">
              <w:rPr>
                <w:rFonts w:ascii="Times New Roman" w:hAnsi="Times New Roman"/>
                <w:bCs/>
                <w:lang w:val="it-IT"/>
              </w:rPr>
              <w:t xml:space="preserve"> fluori apo jodi?</w:t>
            </w:r>
          </w:p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114DC5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9B6473" w:rsidRPr="00114DC5">
              <w:rPr>
                <w:rFonts w:ascii="Times New Roman" w:hAnsi="Times New Roman"/>
                <w:b/>
              </w:rPr>
              <w:t xml:space="preserve"> Punë në grupe+Analiz</w:t>
            </w:r>
            <w:r w:rsidR="00415525" w:rsidRPr="00114DC5">
              <w:rPr>
                <w:rFonts w:ascii="Times New Roman" w:hAnsi="Times New Roman"/>
                <w:b/>
              </w:rPr>
              <w:t>ë</w:t>
            </w:r>
            <w:r w:rsidR="009B6473" w:rsidRPr="00114DC5">
              <w:rPr>
                <w:rFonts w:ascii="Times New Roman" w:hAnsi="Times New Roman"/>
                <w:b/>
              </w:rPr>
              <w:t xml:space="preserve"> krahasuese</w:t>
            </w:r>
          </w:p>
          <w:p w:rsidR="0096133C" w:rsidRPr="00114DC5" w:rsidRDefault="0096133C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14DC5">
              <w:rPr>
                <w:rFonts w:ascii="Times New Roman" w:hAnsi="Times New Roman"/>
              </w:rPr>
              <w:t>Infor</w:t>
            </w:r>
            <w:r w:rsidR="00A57080" w:rsidRPr="00114DC5">
              <w:rPr>
                <w:rFonts w:ascii="Times New Roman" w:hAnsi="Times New Roman"/>
              </w:rPr>
              <w:t>macioni i</w:t>
            </w:r>
            <w:r w:rsidRPr="00114DC5">
              <w:rPr>
                <w:rFonts w:ascii="Times New Roman" w:hAnsi="Times New Roman"/>
              </w:rPr>
              <w:t xml:space="preserve"> faqeve 27-28</w:t>
            </w:r>
            <w:r w:rsidR="008F0C7B" w:rsidRPr="00114DC5">
              <w:rPr>
                <w:rFonts w:ascii="Times New Roman" w:hAnsi="Times New Roman"/>
              </w:rPr>
              <w:t>.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r w:rsidRPr="00114DC5">
              <w:rPr>
                <w:rFonts w:ascii="Times New Roman" w:hAnsi="Times New Roman"/>
                <w:color w:val="231F20"/>
              </w:rPr>
              <w:t>Në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këtë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grup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më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të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përmendurit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janë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jo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metalet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e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grupit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të</w:t>
            </w:r>
            <w:r w:rsidRPr="00114DC5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VII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A,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ku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>bëjnë</w:t>
            </w:r>
            <w:r w:rsidRPr="00114DC5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</w:rPr>
              <w:t xml:space="preserve">pjesë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fluori,</w:t>
            </w:r>
            <w:r w:rsidRPr="00114DC5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klori,</w:t>
            </w:r>
            <w:r w:rsidRPr="00114DC5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bromi</w:t>
            </w:r>
            <w:r w:rsidRPr="00114DC5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dhe</w:t>
            </w:r>
            <w:r w:rsidRPr="00114DC5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Jodi.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r w:rsidRPr="00114DC5">
              <w:rPr>
                <w:rFonts w:ascii="Times New Roman" w:hAnsi="Times New Roman"/>
                <w:color w:val="231F20"/>
                <w:spacing w:val="-6"/>
              </w:rPr>
              <w:t xml:space="preserve">Duke zbritur nga lart-poshtë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në</w:t>
            </w:r>
            <w:r w:rsidRPr="00114DC5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grupin</w:t>
            </w:r>
            <w:r w:rsidRPr="00114DC5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VIIA,</w:t>
            </w:r>
            <w:r w:rsidRPr="00114DC5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aktiviteti</w:t>
            </w:r>
            <w:r w:rsidRPr="00114DC5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vjen</w:t>
            </w:r>
            <w:r w:rsidRPr="00114DC5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duke</w:t>
            </w:r>
            <w:r w:rsidRPr="00114DC5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u</w:t>
            </w:r>
            <w:r w:rsidRPr="00114DC5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114DC5">
              <w:rPr>
                <w:rFonts w:ascii="Times New Roman" w:hAnsi="Times New Roman"/>
                <w:color w:val="231F20"/>
                <w:spacing w:val="-2"/>
              </w:rPr>
              <w:t>ulur.</w:t>
            </w:r>
          </w:p>
          <w:p w:rsidR="008F0C7B" w:rsidRPr="00114DC5" w:rsidRDefault="00A57080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14DC5">
              <w:rPr>
                <w:rFonts w:ascii="Times New Roman" w:hAnsi="Times New Roman"/>
              </w:rPr>
              <w:t>Tallashi i</w:t>
            </w:r>
            <w:r w:rsidR="008F0C7B" w:rsidRPr="00114DC5">
              <w:rPr>
                <w:rFonts w:ascii="Times New Roman" w:hAnsi="Times New Roman"/>
              </w:rPr>
              <w:t xml:space="preserve"> Fe vepron me halogjen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="008F0C7B" w:rsidRPr="00114DC5">
              <w:rPr>
                <w:rFonts w:ascii="Times New Roman" w:hAnsi="Times New Roman"/>
              </w:rPr>
              <w:t>t: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14DC5">
              <w:rPr>
                <w:rFonts w:ascii="Times New Roman" w:hAnsi="Times New Roman"/>
              </w:rPr>
              <w:t>Fluori vepron pa u nxehur FeF</w:t>
            </w:r>
            <w:r w:rsidRPr="00114DC5">
              <w:rPr>
                <w:rFonts w:ascii="Times New Roman" w:hAnsi="Times New Roman"/>
                <w:vertAlign w:val="subscript"/>
              </w:rPr>
              <w:t>3</w:t>
            </w:r>
          </w:p>
          <w:p w:rsidR="008F0C7B" w:rsidRPr="00114DC5" w:rsidRDefault="00A57080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14DC5">
              <w:rPr>
                <w:rFonts w:ascii="Times New Roman" w:hAnsi="Times New Roman"/>
              </w:rPr>
              <w:t>Klori me shk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Pr="00114DC5">
              <w:rPr>
                <w:rFonts w:ascii="Times New Roman" w:hAnsi="Times New Roman"/>
              </w:rPr>
              <w:t>n</w:t>
            </w:r>
            <w:r w:rsidR="008F0C7B" w:rsidRPr="00114DC5">
              <w:rPr>
                <w:rFonts w:ascii="Times New Roman" w:hAnsi="Times New Roman"/>
              </w:rPr>
              <w:t>dija t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="008F0C7B" w:rsidRPr="00114DC5">
              <w:rPr>
                <w:rFonts w:ascii="Times New Roman" w:hAnsi="Times New Roman"/>
              </w:rPr>
              <w:t xml:space="preserve"> ndritshme FeCl</w:t>
            </w:r>
            <w:r w:rsidR="008F0C7B" w:rsidRPr="00114DC5">
              <w:rPr>
                <w:rFonts w:ascii="Times New Roman" w:hAnsi="Times New Roman"/>
                <w:vertAlign w:val="subscript"/>
              </w:rPr>
              <w:t>3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14DC5">
              <w:rPr>
                <w:rFonts w:ascii="Times New Roman" w:hAnsi="Times New Roman"/>
              </w:rPr>
              <w:t>Bromi m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="00A57080" w:rsidRPr="00114DC5">
              <w:rPr>
                <w:rFonts w:ascii="Times New Roman" w:hAnsi="Times New Roman"/>
              </w:rPr>
              <w:t xml:space="preserve"> pak i</w:t>
            </w:r>
            <w:r w:rsidRPr="00114DC5">
              <w:rPr>
                <w:rFonts w:ascii="Times New Roman" w:hAnsi="Times New Roman"/>
              </w:rPr>
              <w:t xml:space="preserve"> shndritsh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Pr="00114DC5">
              <w:rPr>
                <w:rFonts w:ascii="Times New Roman" w:hAnsi="Times New Roman"/>
              </w:rPr>
              <w:t>m FeBr</w:t>
            </w:r>
            <w:r w:rsidRPr="00114DC5">
              <w:rPr>
                <w:rFonts w:ascii="Times New Roman" w:hAnsi="Times New Roman"/>
                <w:vertAlign w:val="subscript"/>
              </w:rPr>
              <w:t>3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14DC5">
              <w:rPr>
                <w:rFonts w:ascii="Times New Roman" w:hAnsi="Times New Roman"/>
              </w:rPr>
              <w:t>Jodi shndrit me ngjyr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Pr="00114DC5">
              <w:rPr>
                <w:rFonts w:ascii="Times New Roman" w:hAnsi="Times New Roman"/>
              </w:rPr>
              <w:t xml:space="preserve"> t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Pr="00114DC5">
              <w:rPr>
                <w:rFonts w:ascii="Times New Roman" w:hAnsi="Times New Roman"/>
              </w:rPr>
              <w:t xml:space="preserve"> kuqe t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Pr="00114DC5">
              <w:rPr>
                <w:rFonts w:ascii="Times New Roman" w:hAnsi="Times New Roman"/>
              </w:rPr>
              <w:t xml:space="preserve"> zbeht</w:t>
            </w:r>
            <w:r w:rsidR="00415525" w:rsidRPr="00114DC5">
              <w:rPr>
                <w:rFonts w:ascii="Times New Roman" w:hAnsi="Times New Roman"/>
              </w:rPr>
              <w:t>ë</w:t>
            </w:r>
            <w:r w:rsidRPr="00114DC5">
              <w:rPr>
                <w:rFonts w:ascii="Times New Roman" w:hAnsi="Times New Roman"/>
              </w:rPr>
              <w:t xml:space="preserve"> FeI</w:t>
            </w:r>
            <w:r w:rsidRPr="00114DC5">
              <w:rPr>
                <w:rFonts w:ascii="Times New Roman" w:hAnsi="Times New Roman"/>
                <w:vertAlign w:val="subscript"/>
              </w:rPr>
              <w:t>3</w:t>
            </w:r>
            <w:r w:rsidRPr="00114DC5">
              <w:rPr>
                <w:rFonts w:ascii="Times New Roman" w:hAnsi="Times New Roman"/>
              </w:rPr>
              <w:t>.</w:t>
            </w:r>
          </w:p>
          <w:p w:rsidR="009B6473" w:rsidRPr="00114DC5" w:rsidRDefault="0096133C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  <w:lang w:val="it-IT"/>
              </w:rPr>
              <w:lastRenderedPageBreak/>
              <w:t>Nx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sit ndahen 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grupe:</w:t>
            </w:r>
          </w:p>
          <w:p w:rsidR="0096133C" w:rsidRPr="00114DC5" w:rsidRDefault="0096133C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  <w:lang w:val="it-IT"/>
              </w:rPr>
              <w:t>Grupi 1:Analist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t e tabel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s s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halogjen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ve Plot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sojn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fjalin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: Sa m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posht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grup aktiviteti bie sepse rrezja rritet dhe berthama t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rheq m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dob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t elektronin e fundit</w:t>
            </w:r>
          </w:p>
          <w:p w:rsidR="0096133C" w:rsidRPr="00114DC5" w:rsidRDefault="0096133C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  <w:lang w:val="it-IT"/>
              </w:rPr>
              <w:t>Grupi 2: Kimist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t e reaksioneve</w:t>
            </w:r>
          </w:p>
          <w:p w:rsidR="0096133C" w:rsidRPr="00114DC5" w:rsidRDefault="0096133C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  <w:lang w:val="it-IT"/>
              </w:rPr>
              <w:t>Shkruajn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2 reaksionet e zhvendosjes:Cl</w:t>
            </w:r>
            <w:r w:rsidRPr="00114DC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14DC5">
              <w:rPr>
                <w:rFonts w:ascii="Times New Roman" w:hAnsi="Times New Roman"/>
                <w:lang w:val="it-IT"/>
              </w:rPr>
              <w:t>+2KBr=2KCl+Br</w:t>
            </w:r>
            <w:r w:rsidRPr="00114DC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14DC5">
              <w:rPr>
                <w:rFonts w:ascii="Times New Roman" w:hAnsi="Times New Roman"/>
                <w:lang w:val="it-IT"/>
              </w:rPr>
              <w:t xml:space="preserve"> (tret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sira b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het portokalli)</w:t>
            </w:r>
          </w:p>
          <w:p w:rsidR="0096133C" w:rsidRPr="00114DC5" w:rsidRDefault="0096133C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  <w:lang w:val="it-IT"/>
              </w:rPr>
              <w:t>Cl</w:t>
            </w:r>
            <w:r w:rsidRPr="00114DC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14DC5">
              <w:rPr>
                <w:rFonts w:ascii="Times New Roman" w:hAnsi="Times New Roman"/>
                <w:lang w:val="it-IT"/>
              </w:rPr>
              <w:t>+2KI=2KCl+I</w:t>
            </w:r>
            <w:r w:rsidRPr="00114DC5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114DC5">
              <w:rPr>
                <w:rFonts w:ascii="Times New Roman" w:hAnsi="Times New Roman"/>
                <w:lang w:val="it-IT"/>
              </w:rPr>
              <w:t xml:space="preserve"> (tret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sira b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>het e kuqe n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kafe)</w:t>
            </w:r>
          </w:p>
          <w:p w:rsidR="0096133C" w:rsidRPr="00114DC5" w:rsidRDefault="0096133C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14DC5">
              <w:rPr>
                <w:rFonts w:ascii="Times New Roman" w:hAnsi="Times New Roman"/>
                <w:lang w:val="it-IT"/>
              </w:rPr>
              <w:t>Klori m</w:t>
            </w:r>
            <w:r w:rsidR="00415525" w:rsidRPr="00114DC5">
              <w:rPr>
                <w:rFonts w:ascii="Times New Roman" w:hAnsi="Times New Roman"/>
                <w:lang w:val="it-IT"/>
              </w:rPr>
              <w:t>ë</w:t>
            </w:r>
            <w:r w:rsidRPr="00114DC5">
              <w:rPr>
                <w:rFonts w:ascii="Times New Roman" w:hAnsi="Times New Roman"/>
                <w:lang w:val="it-IT"/>
              </w:rPr>
              <w:t xml:space="preserve"> aktiv se bromi dhe jodi.</w:t>
            </w:r>
          </w:p>
          <w:p w:rsidR="009243AF" w:rsidRPr="00114DC5" w:rsidRDefault="009243AF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14DC5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8F0C7B" w:rsidRPr="00114DC5">
              <w:rPr>
                <w:rFonts w:ascii="Times New Roman" w:hAnsi="Times New Roman"/>
                <w:b/>
              </w:rPr>
              <w:t xml:space="preserve"> Diagram Veni</w:t>
            </w:r>
            <w:r w:rsidRPr="00114DC5">
              <w:rPr>
                <w:rFonts w:ascii="Times New Roman" w:hAnsi="Times New Roman"/>
                <w:b/>
              </w:rPr>
              <w:t>.</w:t>
            </w:r>
          </w:p>
          <w:p w:rsidR="009243AF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114DC5">
              <w:rPr>
                <w:rFonts w:ascii="Times New Roman" w:hAnsi="Times New Roman"/>
                <w:b/>
                <w:bCs/>
                <w:lang w:val="de-AT"/>
              </w:rPr>
              <w:t>Cl</w:t>
            </w:r>
            <w:r w:rsidRPr="00114DC5">
              <w:rPr>
                <w:rFonts w:ascii="Times New Roman" w:hAnsi="Times New Roman"/>
                <w:b/>
                <w:bCs/>
                <w:vertAlign w:val="subscript"/>
                <w:lang w:val="de-AT"/>
              </w:rPr>
              <w:t>2</w:t>
            </w:r>
            <w:r w:rsidRPr="00114DC5">
              <w:rPr>
                <w:rFonts w:ascii="Times New Roman" w:hAnsi="Times New Roman"/>
                <w:b/>
                <w:bCs/>
                <w:lang w:val="de-AT"/>
              </w:rPr>
              <w:t>:                               Cl-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14DC5">
              <w:rPr>
                <w:rFonts w:ascii="Times New Roman" w:hAnsi="Times New Roman"/>
                <w:bCs/>
                <w:lang w:val="de-AT"/>
              </w:rPr>
              <w:t xml:space="preserve">Klor molekular            struktura 2,8,8  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14DC5">
              <w:rPr>
                <w:rFonts w:ascii="Times New Roman" w:hAnsi="Times New Roman"/>
                <w:bCs/>
                <w:lang w:val="de-AT"/>
              </w:rPr>
              <w:t>Gaz helmues                jon i pad</w:t>
            </w:r>
            <w:r w:rsidR="00415525" w:rsidRPr="00114DC5">
              <w:rPr>
                <w:rFonts w:ascii="Times New Roman" w:hAnsi="Times New Roman"/>
                <w:bCs/>
                <w:lang w:val="de-AT"/>
              </w:rPr>
              <w:t>ë</w:t>
            </w:r>
            <w:r w:rsidRPr="00114DC5">
              <w:rPr>
                <w:rFonts w:ascii="Times New Roman" w:hAnsi="Times New Roman"/>
                <w:bCs/>
                <w:lang w:val="de-AT"/>
              </w:rPr>
              <w:t>msh</w:t>
            </w:r>
            <w:r w:rsidR="00415525" w:rsidRPr="00114DC5">
              <w:rPr>
                <w:rFonts w:ascii="Times New Roman" w:hAnsi="Times New Roman"/>
                <w:bCs/>
                <w:lang w:val="de-AT"/>
              </w:rPr>
              <w:t>ë</w:t>
            </w:r>
            <w:r w:rsidRPr="00114DC5">
              <w:rPr>
                <w:rFonts w:ascii="Times New Roman" w:hAnsi="Times New Roman"/>
                <w:bCs/>
                <w:lang w:val="de-AT"/>
              </w:rPr>
              <w:t>m</w:t>
            </w:r>
          </w:p>
          <w:p w:rsidR="008F0C7B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14DC5">
              <w:rPr>
                <w:rFonts w:ascii="Times New Roman" w:hAnsi="Times New Roman"/>
                <w:bCs/>
                <w:lang w:val="de-AT"/>
              </w:rPr>
              <w:t>Lidhje kovalente          realizon lidhje jonike</w:t>
            </w:r>
          </w:p>
          <w:p w:rsidR="009243AF" w:rsidRPr="00114DC5" w:rsidRDefault="008F0C7B" w:rsidP="00114D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114DC5">
              <w:rPr>
                <w:rFonts w:ascii="Times New Roman" w:hAnsi="Times New Roman"/>
                <w:bCs/>
                <w:lang w:val="de-AT"/>
              </w:rPr>
              <w:t>Dezinfektues</w:t>
            </w:r>
          </w:p>
        </w:tc>
      </w:tr>
      <w:tr w:rsidR="009243AF" w:rsidRPr="00114DC5" w:rsidTr="00114DC5">
        <w:trPr>
          <w:trHeight w:val="1322"/>
        </w:trPr>
        <w:tc>
          <w:tcPr>
            <w:tcW w:w="10980" w:type="dxa"/>
            <w:gridSpan w:val="4"/>
            <w:vAlign w:val="center"/>
          </w:tcPr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14DC5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114DC5">
              <w:rPr>
                <w:rFonts w:ascii="Times New Roman" w:hAnsi="Times New Roman"/>
                <w:lang w:val="sq-AL"/>
              </w:rPr>
              <w:t xml:space="preserve"> </w:t>
            </w:r>
            <w:r w:rsidRPr="00114DC5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14DC5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114DC5">
              <w:rPr>
                <w:rFonts w:ascii="Times New Roman" w:hAnsi="Times New Roman"/>
                <w:lang w:val="sq-AL" w:eastAsia="sq-AL"/>
              </w:rPr>
              <w:t>:</w:t>
            </w:r>
            <w:r w:rsidRPr="00114DC5">
              <w:rPr>
                <w:rFonts w:ascii="Times New Roman" w:hAnsi="Times New Roman"/>
                <w:lang w:val="sq-AL"/>
              </w:rPr>
              <w:t xml:space="preserve"> </w:t>
            </w:r>
            <w:r w:rsidR="00925F36" w:rsidRPr="00114DC5">
              <w:rPr>
                <w:rFonts w:ascii="Times New Roman" w:hAnsi="Times New Roman"/>
                <w:lang w:val="sq-AL"/>
              </w:rPr>
              <w:t>Identifikon halogjen</w:t>
            </w:r>
            <w:r w:rsidR="00415525" w:rsidRPr="00114DC5">
              <w:rPr>
                <w:rFonts w:ascii="Times New Roman" w:hAnsi="Times New Roman"/>
                <w:lang w:val="sq-AL"/>
              </w:rPr>
              <w:t>ë</w:t>
            </w:r>
            <w:r w:rsidR="00925F36" w:rsidRPr="00114DC5">
              <w:rPr>
                <w:rFonts w:ascii="Times New Roman" w:hAnsi="Times New Roman"/>
                <w:lang w:val="sq-AL"/>
              </w:rPr>
              <w:t>t n</w:t>
            </w:r>
            <w:r w:rsidR="00415525" w:rsidRPr="00114DC5">
              <w:rPr>
                <w:rFonts w:ascii="Times New Roman" w:hAnsi="Times New Roman"/>
                <w:lang w:val="sq-AL"/>
              </w:rPr>
              <w:t>ë</w:t>
            </w:r>
            <w:r w:rsidR="00925F36" w:rsidRPr="00114DC5">
              <w:rPr>
                <w:rFonts w:ascii="Times New Roman" w:hAnsi="Times New Roman"/>
                <w:lang w:val="sq-AL"/>
              </w:rPr>
              <w:t xml:space="preserve"> grupin e VII A dhe p</w:t>
            </w:r>
            <w:r w:rsidR="00415525" w:rsidRPr="00114DC5">
              <w:rPr>
                <w:rFonts w:ascii="Times New Roman" w:hAnsi="Times New Roman"/>
                <w:lang w:val="sq-AL"/>
              </w:rPr>
              <w:t>ë</w:t>
            </w:r>
            <w:r w:rsidR="00925F36" w:rsidRPr="00114DC5">
              <w:rPr>
                <w:rFonts w:ascii="Times New Roman" w:hAnsi="Times New Roman"/>
                <w:lang w:val="sq-AL"/>
              </w:rPr>
              <w:t>rshkruan gj</w:t>
            </w:r>
            <w:r w:rsidR="00415525" w:rsidRPr="00114DC5">
              <w:rPr>
                <w:rFonts w:ascii="Times New Roman" w:hAnsi="Times New Roman"/>
                <w:lang w:val="sq-AL"/>
              </w:rPr>
              <w:t>ë</w:t>
            </w:r>
            <w:r w:rsidR="00925F36" w:rsidRPr="00114DC5">
              <w:rPr>
                <w:rFonts w:ascii="Times New Roman" w:hAnsi="Times New Roman"/>
                <w:lang w:val="sq-AL"/>
              </w:rPr>
              <w:t>ndjen fizike dhe ngjyr</w:t>
            </w:r>
            <w:r w:rsidR="00415525" w:rsidRPr="00114DC5">
              <w:rPr>
                <w:rFonts w:ascii="Times New Roman" w:hAnsi="Times New Roman"/>
                <w:lang w:val="sq-AL"/>
              </w:rPr>
              <w:t>ë</w:t>
            </w:r>
            <w:r w:rsidR="00925F36" w:rsidRPr="00114DC5">
              <w:rPr>
                <w:rFonts w:ascii="Times New Roman" w:hAnsi="Times New Roman"/>
                <w:lang w:val="sq-AL"/>
              </w:rPr>
              <w:t>n</w:t>
            </w:r>
          </w:p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114DC5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114DC5">
              <w:rPr>
                <w:rFonts w:ascii="Times New Roman" w:hAnsi="Times New Roman"/>
                <w:lang w:val="sq-AL" w:eastAsia="sq-AL"/>
              </w:rPr>
              <w:t xml:space="preserve">: </w:t>
            </w:r>
            <w:r w:rsidR="00925F36" w:rsidRPr="00114DC5">
              <w:rPr>
                <w:rFonts w:ascii="Times New Roman" w:hAnsi="Times New Roman"/>
                <w:lang w:val="sq-AL" w:eastAsia="sq-AL"/>
              </w:rPr>
              <w:t>Shpjegon prirjen e aktivitetit F</w:t>
            </w:r>
            <w:r w:rsidR="00925F36" w:rsidRPr="00114DC5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&gt;Cl</w:t>
            </w:r>
            <w:r w:rsidR="001D5D17" w:rsidRPr="00114DC5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&gt;Br</w:t>
            </w:r>
            <w:r w:rsidR="001D5D17" w:rsidRPr="00114DC5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&gt;I</w:t>
            </w:r>
            <w:r w:rsidR="001D5D17" w:rsidRPr="00114DC5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. Shkruan sakt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2 reaksionet e zhvendosjes dhe arsyeton ndryshimin e ngjyr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s.</w:t>
            </w:r>
          </w:p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114DC5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114DC5">
              <w:rPr>
                <w:rFonts w:ascii="Times New Roman" w:hAnsi="Times New Roman"/>
                <w:lang w:val="sq-AL" w:eastAsia="sq-AL"/>
              </w:rPr>
              <w:t xml:space="preserve">: 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Analizon pse Cl</w:t>
            </w:r>
            <w:r w:rsidR="001D5D17" w:rsidRPr="00114DC5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sht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helmues dhe Cl</w:t>
            </w:r>
            <w:r w:rsidR="001D5D17" w:rsidRPr="00114DC5">
              <w:rPr>
                <w:rFonts w:ascii="Times New Roman" w:hAnsi="Times New Roman"/>
                <w:vertAlign w:val="superscript"/>
                <w:lang w:val="sq-AL" w:eastAsia="sq-AL"/>
              </w:rPr>
              <w:t>-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jo. Parashikon n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baz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t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vetiv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n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se do ndodh</w:t>
            </w:r>
            <w:r w:rsidR="00415525" w:rsidRPr="00114DC5">
              <w:rPr>
                <w:rFonts w:ascii="Times New Roman" w:hAnsi="Times New Roman"/>
                <w:lang w:val="sq-AL" w:eastAsia="sq-AL"/>
              </w:rPr>
              <w:t>ë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 xml:space="preserve"> reaksioni Br</w:t>
            </w:r>
            <w:r w:rsidR="001D5D17" w:rsidRPr="00114DC5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1D5D17" w:rsidRPr="00114DC5">
              <w:rPr>
                <w:rFonts w:ascii="Times New Roman" w:hAnsi="Times New Roman"/>
                <w:lang w:val="sq-AL" w:eastAsia="sq-AL"/>
              </w:rPr>
              <w:t>+KI dhe argumenton  me aktivitetin.</w:t>
            </w:r>
          </w:p>
        </w:tc>
      </w:tr>
      <w:tr w:rsidR="009243AF" w:rsidRPr="00114DC5" w:rsidTr="00114DC5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114DC5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1.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Pse fluori ka aktivitet më të madh se jodi?</w:t>
            </w:r>
          </w:p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>2.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Pse fluori shtohet në pastën e dhëmbëve?</w:t>
            </w:r>
          </w:p>
          <w:p w:rsidR="009243AF" w:rsidRPr="00114DC5" w:rsidRDefault="009243AF" w:rsidP="00114DC5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114DC5">
              <w:rPr>
                <w:rFonts w:ascii="Times New Roman" w:hAnsi="Times New Roman"/>
                <w:bCs/>
                <w:lang w:val="sq-AL"/>
              </w:rPr>
              <w:t xml:space="preserve">3. </w:t>
            </w:r>
            <w:r w:rsidR="00415525" w:rsidRPr="00114DC5">
              <w:rPr>
                <w:rFonts w:ascii="Times New Roman" w:hAnsi="Times New Roman"/>
                <w:bCs/>
                <w:lang w:val="sq-AL"/>
              </w:rPr>
              <w:t>Cfarë janë CFC? Si ndikon klori mbi ozonin?</w:t>
            </w:r>
          </w:p>
        </w:tc>
      </w:tr>
    </w:tbl>
    <w:p w:rsidR="00156895" w:rsidRDefault="00156895"/>
    <w:sectPr w:rsidR="00156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6ED9"/>
    <w:multiLevelType w:val="hybridMultilevel"/>
    <w:tmpl w:val="894EE1C4"/>
    <w:lvl w:ilvl="0" w:tplc="2572FFA8">
      <w:start w:val="10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AF"/>
    <w:rsid w:val="00114DC5"/>
    <w:rsid w:val="00156895"/>
    <w:rsid w:val="001D5D17"/>
    <w:rsid w:val="00415525"/>
    <w:rsid w:val="008F0C7B"/>
    <w:rsid w:val="009071F3"/>
    <w:rsid w:val="009243AF"/>
    <w:rsid w:val="00925F36"/>
    <w:rsid w:val="00947F9B"/>
    <w:rsid w:val="0096133C"/>
    <w:rsid w:val="009B6473"/>
    <w:rsid w:val="00A5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3A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43A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24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B64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3A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43A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24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B6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2026-08-29T00:18:00Z</dcterms:created>
  <dcterms:modified xsi:type="dcterms:W3CDTF">2026-08-30T23:45:00Z</dcterms:modified>
</cp:coreProperties>
</file>